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72B" w:rsidRDefault="00281623" w:rsidP="002816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  <w:r w:rsidR="00A621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школьного этапа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621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олимпиады</w:t>
      </w:r>
      <w:r w:rsidR="005F37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физике</w:t>
      </w:r>
    </w:p>
    <w:p w:rsidR="00281623" w:rsidRPr="00281623" w:rsidRDefault="00281623" w:rsidP="002816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162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платформе «</w:t>
      </w:r>
      <w:r w:rsidRPr="0028162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Сириус</w:t>
      </w:r>
      <w:r w:rsidRPr="0028162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»</w:t>
      </w:r>
    </w:p>
    <w:p w:rsidR="00A621D4" w:rsidRPr="00CF6F7F" w:rsidRDefault="00A621D4" w:rsidP="002816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«МКОУ «СОШ№1О»</w:t>
      </w:r>
    </w:p>
    <w:p w:rsidR="005F372B" w:rsidRDefault="005F372B" w:rsidP="005F372B">
      <w:pPr>
        <w:rPr>
          <w:b/>
          <w:color w:val="000000" w:themeColor="text1"/>
          <w:sz w:val="28"/>
          <w:szCs w:val="28"/>
        </w:rPr>
      </w:pPr>
    </w:p>
    <w:tbl>
      <w:tblPr>
        <w:tblStyle w:val="a3"/>
        <w:tblW w:w="9325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6378"/>
        <w:gridCol w:w="1103"/>
        <w:gridCol w:w="1103"/>
      </w:tblGrid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Беликова Евгения</w:t>
            </w:r>
            <w:r w:rsidRPr="002E1DBF">
              <w:rPr>
                <w:rFonts w:eastAsia="Calibri"/>
                <w:sz w:val="28"/>
                <w:szCs w:val="28"/>
              </w:rPr>
              <w:t xml:space="preserve"> </w:t>
            </w:r>
            <w:hyperlink r:id="rId4" w:tgtFrame="Беликова Евгения Александровна">
              <w:r w:rsidRPr="002E1DBF">
                <w:rPr>
                  <w:rFonts w:ascii="Times New Roman" w:eastAsia="Calibri" w:hAnsi="Times New Roman" w:cs="Times New Roman"/>
                  <w:bCs/>
                  <w:color w:val="000000" w:themeColor="text1"/>
                  <w:sz w:val="28"/>
                  <w:szCs w:val="28"/>
                </w:rPr>
                <w:t>Александровна</w:t>
              </w:r>
            </w:hyperlink>
          </w:p>
        </w:tc>
        <w:tc>
          <w:tcPr>
            <w:tcW w:w="1103" w:type="dxa"/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7б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Гусейнова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Фидан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Абдулла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1103" w:type="dxa"/>
          </w:tcPr>
          <w:p w:rsidR="005F372B" w:rsidRPr="002E1DBF" w:rsidRDefault="00AA3DE3" w:rsidP="00AA3DE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7а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8" w:type="dxa"/>
          </w:tcPr>
          <w:p w:rsidR="005F372B" w:rsidRPr="008C11F6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1F6">
              <w:rPr>
                <w:rFonts w:ascii="Times New Roman" w:eastAsia="Calibri" w:hAnsi="Times New Roman" w:cs="Times New Roman"/>
                <w:sz w:val="28"/>
                <w:szCs w:val="28"/>
              </w:rPr>
              <w:t>Корякина Евгения Михайловна</w:t>
            </w:r>
          </w:p>
        </w:tc>
        <w:tc>
          <w:tcPr>
            <w:tcW w:w="1103" w:type="dxa"/>
          </w:tcPr>
          <w:p w:rsidR="005F372B" w:rsidRPr="002E1DBF" w:rsidRDefault="00AA3DE3" w:rsidP="004267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7б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6F301A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01A">
              <w:rPr>
                <w:rFonts w:ascii="Times New Roman" w:hAnsi="Times New Roman" w:cs="Times New Roman"/>
                <w:sz w:val="28"/>
                <w:szCs w:val="28"/>
              </w:rPr>
              <w:t>Чуйкова Валерия Александровна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6F301A" w:rsidRPr="002E1DBF" w:rsidTr="00426774">
        <w:trPr>
          <w:jc w:val="center"/>
        </w:trPr>
        <w:tc>
          <w:tcPr>
            <w:tcW w:w="741" w:type="dxa"/>
            <w:tcBorders>
              <w:top w:val="nil"/>
            </w:tcBorders>
          </w:tcPr>
          <w:p w:rsidR="006F301A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8" w:type="dxa"/>
            <w:tcBorders>
              <w:top w:val="nil"/>
            </w:tcBorders>
          </w:tcPr>
          <w:p w:rsidR="006F301A" w:rsidRPr="006F301A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Наурузова</w:t>
            </w:r>
            <w:proofErr w:type="spellEnd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Аурика</w:t>
            </w:r>
            <w:proofErr w:type="spellEnd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Ханапиевна</w:t>
            </w:r>
            <w:proofErr w:type="spellEnd"/>
          </w:p>
        </w:tc>
        <w:tc>
          <w:tcPr>
            <w:tcW w:w="1103" w:type="dxa"/>
            <w:tcBorders>
              <w:top w:val="nil"/>
            </w:tcBorders>
          </w:tcPr>
          <w:p w:rsidR="006F301A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2/30</w:t>
            </w:r>
          </w:p>
        </w:tc>
        <w:tc>
          <w:tcPr>
            <w:tcW w:w="1103" w:type="dxa"/>
            <w:tcBorders>
              <w:top w:val="nil"/>
            </w:tcBorders>
          </w:tcPr>
          <w:p w:rsidR="006F301A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</w:tr>
      <w:tr w:rsidR="00AA3DE3" w:rsidRPr="002E1DBF" w:rsidTr="00426774">
        <w:trPr>
          <w:jc w:val="center"/>
        </w:trPr>
        <w:tc>
          <w:tcPr>
            <w:tcW w:w="741" w:type="dxa"/>
            <w:tcBorders>
              <w:top w:val="nil"/>
            </w:tcBorders>
          </w:tcPr>
          <w:p w:rsidR="00AA3DE3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A3DE3" w:rsidRPr="00AA3DE3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AA3DE3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AA3DE3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5F372B"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Цагова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Алина Артуровна</w:t>
            </w:r>
          </w:p>
        </w:tc>
        <w:tc>
          <w:tcPr>
            <w:tcW w:w="1103" w:type="dxa"/>
          </w:tcPr>
          <w:p w:rsidR="005F372B" w:rsidRPr="002E1DBF" w:rsidRDefault="00AA3DE3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8б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F372B"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Кущетерова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Сумая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Шамилевна</w:t>
            </w:r>
            <w:proofErr w:type="spellEnd"/>
          </w:p>
        </w:tc>
        <w:tc>
          <w:tcPr>
            <w:tcW w:w="1103" w:type="dxa"/>
          </w:tcPr>
          <w:p w:rsidR="005F372B" w:rsidRPr="002E1DBF" w:rsidRDefault="00F47D21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8б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5F372B"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Супрунова Кира Евгеньевна</w:t>
            </w:r>
          </w:p>
        </w:tc>
        <w:tc>
          <w:tcPr>
            <w:tcW w:w="1103" w:type="dxa"/>
          </w:tcPr>
          <w:p w:rsidR="005F372B" w:rsidRPr="002E1DBF" w:rsidRDefault="00F47D21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8а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372B" w:rsidRPr="002E1D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5F372B" w:rsidRPr="002E1DBF" w:rsidRDefault="00AA3DE3" w:rsidP="00AA3D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Тебуева</w:t>
            </w:r>
            <w:proofErr w:type="spellEnd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3DE3">
              <w:rPr>
                <w:rFonts w:ascii="Times New Roman" w:hAnsi="Times New Roman" w:cs="Times New Roman"/>
                <w:sz w:val="28"/>
                <w:szCs w:val="28"/>
              </w:rPr>
              <w:t>Азаматовна</w:t>
            </w:r>
            <w:proofErr w:type="spellEnd"/>
          </w:p>
        </w:tc>
        <w:tc>
          <w:tcPr>
            <w:tcW w:w="1103" w:type="dxa"/>
          </w:tcPr>
          <w:p w:rsidR="005F372B" w:rsidRPr="002E1DBF" w:rsidRDefault="00AA3DE3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F47D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Агирова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Адиюх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Шамилевна</w:t>
            </w:r>
            <w:proofErr w:type="spellEnd"/>
          </w:p>
        </w:tc>
        <w:tc>
          <w:tcPr>
            <w:tcW w:w="1103" w:type="dxa"/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8" w:type="dxa"/>
          </w:tcPr>
          <w:p w:rsidR="005F372B" w:rsidRPr="009C30C2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proofErr w:type="spellStart"/>
              <w:r w:rsidRPr="009C30C2">
                <w:rPr>
                  <w:rFonts w:ascii="Times New Roman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Боташева</w:t>
              </w:r>
              <w:proofErr w:type="spellEnd"/>
              <w:r w:rsidRPr="009C30C2">
                <w:rPr>
                  <w:rFonts w:ascii="Times New Roman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C30C2">
                <w:rPr>
                  <w:rFonts w:ascii="Times New Roman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Аиша</w:t>
              </w:r>
              <w:proofErr w:type="spellEnd"/>
              <w:r w:rsidRPr="009C30C2">
                <w:rPr>
                  <w:rFonts w:ascii="Times New Roman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9C30C2">
                <w:rPr>
                  <w:rFonts w:ascii="Times New Roman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Шамилевна</w:t>
              </w:r>
              <w:proofErr w:type="spellEnd"/>
            </w:hyperlink>
          </w:p>
        </w:tc>
        <w:tc>
          <w:tcPr>
            <w:tcW w:w="1103" w:type="dxa"/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Тикова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Арина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Мурадиновна</w:t>
            </w:r>
            <w:proofErr w:type="spellEnd"/>
          </w:p>
        </w:tc>
        <w:tc>
          <w:tcPr>
            <w:tcW w:w="1103" w:type="dxa"/>
          </w:tcPr>
          <w:p w:rsidR="005F372B" w:rsidRPr="002E1DBF" w:rsidRDefault="006F301A" w:rsidP="004267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521C">
              <w:rPr>
                <w:rFonts w:ascii="Times New Roman" w:hAnsi="Times New Roman" w:cs="Times New Roman"/>
                <w:sz w:val="28"/>
                <w:szCs w:val="28"/>
              </w:rPr>
              <w:t>Земцов</w:t>
            </w:r>
            <w:proofErr w:type="spellEnd"/>
            <w:r w:rsidRPr="007C521C">
              <w:rPr>
                <w:rFonts w:ascii="Times New Roman" w:hAnsi="Times New Roman" w:cs="Times New Roman"/>
                <w:sz w:val="28"/>
                <w:szCs w:val="28"/>
              </w:rPr>
              <w:t xml:space="preserve"> Артем </w:t>
            </w:r>
            <w:proofErr w:type="spellStart"/>
            <w:r w:rsidRPr="007C521C">
              <w:rPr>
                <w:rFonts w:ascii="Times New Roman" w:hAnsi="Times New Roman" w:cs="Times New Roman"/>
                <w:sz w:val="28"/>
                <w:szCs w:val="28"/>
              </w:rPr>
              <w:t>Сеогеевич</w:t>
            </w:r>
            <w:proofErr w:type="spellEnd"/>
          </w:p>
        </w:tc>
        <w:tc>
          <w:tcPr>
            <w:tcW w:w="1103" w:type="dxa"/>
          </w:tcPr>
          <w:p w:rsidR="005F372B" w:rsidRPr="002E1DBF" w:rsidRDefault="00F47D21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3/30</w:t>
            </w: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72B" w:rsidRPr="002E1DBF" w:rsidTr="00426774">
        <w:trPr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Папшуова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Орнелла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5F372B" w:rsidRPr="002E1DBF" w:rsidTr="00426774">
        <w:trPr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Езаов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Самир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Амирович</w:t>
            </w:r>
            <w:proofErr w:type="spellEnd"/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F47D21" w:rsidP="00F47D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5F372B" w:rsidRPr="002E1DBF" w:rsidTr="00426774">
        <w:trPr>
          <w:trHeight w:val="361"/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F301A">
              <w:rPr>
                <w:rFonts w:ascii="Times New Roman" w:eastAsia="Calibri" w:hAnsi="Times New Roman" w:cs="Times New Roman"/>
                <w:sz w:val="28"/>
                <w:szCs w:val="28"/>
              </w:rPr>
              <w:t>Курязов</w:t>
            </w:r>
            <w:proofErr w:type="spellEnd"/>
            <w:r w:rsidRPr="006F30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Данил Александрович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6F301A" w:rsidRPr="002E1DBF" w:rsidTr="00426774">
        <w:trPr>
          <w:trHeight w:val="361"/>
          <w:jc w:val="center"/>
        </w:trPr>
        <w:tc>
          <w:tcPr>
            <w:tcW w:w="741" w:type="dxa"/>
            <w:tcBorders>
              <w:top w:val="nil"/>
            </w:tcBorders>
          </w:tcPr>
          <w:p w:rsidR="006F301A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6F301A" w:rsidRPr="006F301A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6F301A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nil"/>
            </w:tcBorders>
          </w:tcPr>
          <w:p w:rsidR="006F301A" w:rsidRPr="002E1DBF" w:rsidRDefault="006F301A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F372B" w:rsidRPr="002E1DBF" w:rsidTr="00426774">
        <w:trPr>
          <w:trHeight w:val="361"/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Косова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Камила</w:t>
            </w:r>
            <w:proofErr w:type="spellEnd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Алибековна</w:t>
            </w:r>
            <w:proofErr w:type="spellEnd"/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F47D21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5F372B" w:rsidRPr="002E1DBF" w:rsidTr="00426774">
        <w:trPr>
          <w:trHeight w:val="361"/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Байрамов Шамиль </w:t>
            </w:r>
            <w:proofErr w:type="spellStart"/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Джаванширович</w:t>
            </w:r>
            <w:proofErr w:type="spellEnd"/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5F372B" w:rsidRPr="002E1DBF" w:rsidTr="00426774">
        <w:trPr>
          <w:trHeight w:val="361"/>
          <w:jc w:val="center"/>
        </w:trPr>
        <w:tc>
          <w:tcPr>
            <w:tcW w:w="741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8" w:type="dxa"/>
            <w:tcBorders>
              <w:top w:val="nil"/>
            </w:tcBorders>
          </w:tcPr>
          <w:p w:rsidR="005F372B" w:rsidRPr="005F372B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372B">
              <w:rPr>
                <w:rFonts w:ascii="Times New Roman" w:eastAsia="Calibri" w:hAnsi="Times New Roman" w:cs="Times New Roman"/>
                <w:sz w:val="28"/>
                <w:szCs w:val="28"/>
              </w:rPr>
              <w:t>Уккуева</w:t>
            </w:r>
            <w:proofErr w:type="spellEnd"/>
            <w:r w:rsidRPr="005F37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72B">
              <w:rPr>
                <w:rFonts w:ascii="Times New Roman" w:eastAsia="Calibri" w:hAnsi="Times New Roman" w:cs="Times New Roman"/>
                <w:sz w:val="28"/>
                <w:szCs w:val="28"/>
              </w:rPr>
              <w:t>Арианаа</w:t>
            </w:r>
            <w:proofErr w:type="spellEnd"/>
            <w:r w:rsidRPr="005F372B">
              <w:rPr>
                <w:rFonts w:ascii="Times New Roman" w:eastAsia="Calibri" w:hAnsi="Times New Roman" w:cs="Times New Roman"/>
                <w:sz w:val="28"/>
                <w:szCs w:val="28"/>
              </w:rPr>
              <w:t> Маратовна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281623" w:rsidP="0042677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10/30</w:t>
            </w:r>
          </w:p>
        </w:tc>
        <w:tc>
          <w:tcPr>
            <w:tcW w:w="1103" w:type="dxa"/>
            <w:tcBorders>
              <w:top w:val="nil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D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5F372B" w:rsidRPr="002E1DBF" w:rsidTr="00A621D4">
        <w:trPr>
          <w:trHeight w:val="521"/>
          <w:jc w:val="center"/>
        </w:trPr>
        <w:tc>
          <w:tcPr>
            <w:tcW w:w="741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2E1DBF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5F372B" w:rsidRDefault="005F372B" w:rsidP="0042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7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5F372B">
              <w:rPr>
                <w:rFonts w:ascii="Times New Roman" w:hAnsi="Times New Roman" w:cs="Times New Roman"/>
                <w:sz w:val="28"/>
                <w:szCs w:val="28"/>
              </w:rPr>
              <w:t xml:space="preserve">Евланов Максим </w:t>
            </w:r>
            <w:proofErr w:type="spellStart"/>
            <w:r w:rsidRPr="005F372B">
              <w:rPr>
                <w:rFonts w:ascii="Times New Roman" w:hAnsi="Times New Roman" w:cs="Times New Roman"/>
                <w:sz w:val="28"/>
                <w:szCs w:val="28"/>
              </w:rPr>
              <w:t>Виталиевич</w:t>
            </w:r>
            <w:proofErr w:type="spellEnd"/>
            <w:r w:rsidRPr="005F37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F372B" w:rsidRPr="005F372B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2E1DBF" w:rsidRDefault="00F47D21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14/30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F372B" w:rsidRPr="002E1DBF" w:rsidTr="005F372B">
        <w:trPr>
          <w:trHeight w:val="540"/>
          <w:jc w:val="center"/>
        </w:trPr>
        <w:tc>
          <w:tcPr>
            <w:tcW w:w="741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Default="005F372B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5F372B" w:rsidRDefault="005F372B" w:rsidP="005F37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372B">
              <w:rPr>
                <w:rFonts w:ascii="Times New Roman" w:hAnsi="Times New Roman" w:cs="Times New Roman"/>
                <w:sz w:val="28"/>
                <w:szCs w:val="28"/>
              </w:rPr>
              <w:t>Айбазов</w:t>
            </w:r>
            <w:proofErr w:type="spellEnd"/>
            <w:r w:rsidRPr="005F372B">
              <w:rPr>
                <w:rFonts w:ascii="Times New Roman" w:hAnsi="Times New Roman" w:cs="Times New Roman"/>
                <w:sz w:val="28"/>
                <w:szCs w:val="28"/>
              </w:rPr>
              <w:t xml:space="preserve"> Карим </w:t>
            </w:r>
            <w:proofErr w:type="spellStart"/>
            <w:r w:rsidRPr="005F372B"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2E1DBF" w:rsidRDefault="00F47D21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10/30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</w:tcPr>
          <w:p w:rsidR="005F372B" w:rsidRPr="002E1DBF" w:rsidRDefault="00A621D4" w:rsidP="00426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5F372B" w:rsidRDefault="005F372B" w:rsidP="005F372B">
      <w:bookmarkStart w:id="0" w:name="_GoBack"/>
      <w:bookmarkEnd w:id="0"/>
    </w:p>
    <w:p w:rsidR="005F372B" w:rsidRDefault="005F372B" w:rsidP="005F372B">
      <w:pPr>
        <w:rPr>
          <w:b/>
          <w:color w:val="000000" w:themeColor="text1"/>
          <w:sz w:val="28"/>
          <w:szCs w:val="28"/>
        </w:rPr>
      </w:pPr>
    </w:p>
    <w:p w:rsidR="005F372B" w:rsidRPr="00CF6F7F" w:rsidRDefault="005F372B" w:rsidP="005F372B">
      <w:pPr>
        <w:rPr>
          <w:b/>
          <w:color w:val="000000" w:themeColor="text1"/>
          <w:sz w:val="28"/>
          <w:szCs w:val="28"/>
        </w:rPr>
      </w:pPr>
    </w:p>
    <w:p w:rsidR="008658B9" w:rsidRDefault="008658B9"/>
    <w:sectPr w:rsidR="0086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2B"/>
    <w:rsid w:val="00281623"/>
    <w:rsid w:val="005F372B"/>
    <w:rsid w:val="006F301A"/>
    <w:rsid w:val="008658B9"/>
    <w:rsid w:val="00A621D4"/>
    <w:rsid w:val="00AA3DE3"/>
    <w:rsid w:val="00F4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316C7-C283-4E5A-9AB4-9F0A9B1C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72B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nevnik.ru/v2/user/user?user=1000014443112" TargetMode="External"/><Relationship Id="rId4" Type="http://schemas.openxmlformats.org/officeDocument/2006/relationships/hyperlink" Target="https://dnevnik.ru/v2/user/user?user=100001505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2024-11-01T05:04:00Z</dcterms:created>
  <dcterms:modified xsi:type="dcterms:W3CDTF">2024-11-01T06:25:00Z</dcterms:modified>
</cp:coreProperties>
</file>